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Szüzességem elvesztése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Sohasem jutott eszembe kecskét ölni! Pedig egy jó dudás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saját maga készíti ki a hangszere bőrét. Ő vágja le az állatot,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sípokat maga készíti, és hangolja be a dudáját.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Tapolca-Diszelbe látogattunk Csoóri Sanyi barátommal, egy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kis mulatság és egy jó társaság kedvéért. Vittük a hangszereinket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is. Abban az időben Sanyi hegedült, én kontráztam neki.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Jól is sikerült a mulatság, csak egy kis baleset történt a kocsmában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éjszaka, így a másnapi hazautazásunkkor bementünk a kocsmároshoz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bocsánatot kérni a történtekért.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sarokban egy magányos ember iszogatott, valahogy beszélgetésbe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elegyedtünk vele, kiderült, ő volt a helybéli juhász. Szó szót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követett, és vettünk tőle egy kecskét, gondoltuk, mégsem megyünk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haza, délután levágjuk, megnyúzzuk dudának, majd főzünk egy jó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kecskepörköltet.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Délután kettőre ígérte a juhász, hogy hozza az állatot, addig gondoltam,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lepihenek. Kettőkor egy gyönyörű lány ébresztett egy ezüsttálcával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tenyerén. Egy óriási kés volt rajta, két pohár pálinkával.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Üzenik, hogy meghozták a kecskét. Az egyik pohár pálinkat idd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meg, hogy felébredjél, a másikat pedig a bátorságra, mert te fogod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levágni.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tudtam, hogy álmodok-e vagy sem, de amikor rájöttem,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ennek a fele sem tréfa, elhatároztam, most ezt megcsinálom.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udvaron gúzsba kötve feküdt a kecske a porban.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Odamentem hozzá, és csak ennyit mondott, hogy: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</w:t>
      </w:r>
      <w:proofErr w:type="spellStart"/>
      <w:r>
        <w:rPr>
          <w:rFonts w:ascii="Korinna-Regular" w:hAnsi="Korinna-Regular" w:cs="Korinna-Regular"/>
          <w:color w:val="000000"/>
        </w:rPr>
        <w:t>Neeeeee</w:t>
      </w:r>
      <w:proofErr w:type="spellEnd"/>
      <w:r>
        <w:rPr>
          <w:rFonts w:ascii="Korinna-Regular" w:hAnsi="Korinna-Regular" w:cs="Korinna-Regular"/>
          <w:color w:val="000000"/>
        </w:rPr>
        <w:t xml:space="preserve">! </w:t>
      </w:r>
      <w:proofErr w:type="spellStart"/>
      <w:r>
        <w:rPr>
          <w:rFonts w:ascii="Korinna-Regular" w:hAnsi="Korinna-Regular" w:cs="Korinna-Regular"/>
          <w:color w:val="000000"/>
        </w:rPr>
        <w:t>Neeeeee</w:t>
      </w:r>
      <w:proofErr w:type="spellEnd"/>
      <w:r>
        <w:rPr>
          <w:rFonts w:ascii="Korinna-Regular" w:hAnsi="Korinna-Regular" w:cs="Korinna-Regular"/>
          <w:color w:val="000000"/>
        </w:rPr>
        <w:t>!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volt visszatáncolás, fogtam a kést a jobb kezembe, a kecske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szarvát a bal kezembe, és határozott mozdulattal átvágtam szegény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kecske nyakát. Hogy éles volt a kés, az biztos, mert nagyon </w:t>
      </w:r>
      <w:proofErr w:type="spellStart"/>
      <w:r>
        <w:rPr>
          <w:rFonts w:ascii="Korinna-Regular" w:hAnsi="Korinna-Regular" w:cs="Korinna-Regular"/>
          <w:color w:val="000000"/>
        </w:rPr>
        <w:t>köny-</w:t>
      </w:r>
      <w:proofErr w:type="spellEnd"/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nyen</w:t>
      </w:r>
      <w:proofErr w:type="spellEnd"/>
      <w:r>
        <w:rPr>
          <w:rFonts w:ascii="Korinna-Regular" w:hAnsi="Korinna-Regular" w:cs="Korinna-Regular"/>
          <w:color w:val="000000"/>
        </w:rPr>
        <w:t xml:space="preserve"> elvágtam, de szerencsémre vagy nem, pont két nyakcsigolya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között szaladt át a kés, így a kecske feje a kezemben maradt, teste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 a földön. Megrökönyödve ordítottam, de túl voltam életem első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utolsó kecskevágásán.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a dudabőr az enyém lett, büszkén hoztam haza, hogy majd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kikészítem, és bekötöm dudának. Szép lett a kikészítés, be is kötöttem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alkatrészeket, szárítani a konvektorhoz tettem, hogy amíg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elmegyek vásárolni, addigra szépen megszáradjon. Sajnos egy kicsit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közel raktam a fűtőtesthez, és mire hazaértem, láttam, hogy túl gyorsan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száradt, csont kemény lett. Nem baj – gondoltam –, majd ha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felfújom, kirúgja magát. Azzal nagy lendülettel fejfújtam, a dudabőr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pedig nagy csattanással kettéhasadt. Örökre használhatatlan lett,</w:t>
      </w:r>
    </w:p>
    <w:p w:rsidR="00970BFF" w:rsidRDefault="00970BFF" w:rsidP="00970BF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bosszulta meg magát a kecske.</w:t>
      </w:r>
    </w:p>
    <w:p w:rsidR="001F2112" w:rsidRDefault="00970BFF" w:rsidP="00970BFF">
      <w:r>
        <w:rPr>
          <w:rFonts w:ascii="Korinna-Regular" w:hAnsi="Korinna-Regular" w:cs="Korinna-Regular"/>
          <w:color w:val="000000"/>
        </w:rPr>
        <w:t>Azért a húsa finom volt...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970BFF"/>
    <w:rsid w:val="001F2112"/>
    <w:rsid w:val="0097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2100</Characters>
  <Application>Microsoft Office Word</Application>
  <DocSecurity>0</DocSecurity>
  <Lines>17</Lines>
  <Paragraphs>4</Paragraphs>
  <ScaleCrop>false</ScaleCrop>
  <Company>WXPEE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2023-01-08T20:33:00Z</dcterms:created>
  <dcterms:modified xsi:type="dcterms:W3CDTF">2023-01-08T20:35:00Z</dcterms:modified>
</cp:coreProperties>
</file>